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101BA3" w:rsidRPr="00900164" w:rsidTr="00767620">
        <w:tc>
          <w:tcPr>
            <w:tcW w:w="4786" w:type="dxa"/>
            <w:shd w:val="clear" w:color="auto" w:fill="auto"/>
          </w:tcPr>
          <w:p w:rsidR="00101BA3" w:rsidRPr="00900164" w:rsidRDefault="00101BA3" w:rsidP="007676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4784" w:type="dxa"/>
            <w:shd w:val="clear" w:color="auto" w:fill="auto"/>
          </w:tcPr>
          <w:p w:rsidR="00101BA3" w:rsidRPr="00CB05BA" w:rsidRDefault="00101BA3" w:rsidP="00767620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B05B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ПРИЛОЖЕНИЕ № 1</w:t>
            </w:r>
          </w:p>
          <w:p w:rsidR="00101BA3" w:rsidRPr="00CB05BA" w:rsidRDefault="00101BA3" w:rsidP="00767620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5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Порядку предоставления субсидий на поддержку садоводческих, огороднических некоммерческих товариществ городского поселения «Город Амурск» Амурского муниципального района Хабаровского края, утвержденным постановлением администрации городского поселения «Город Амурск» Амурского муниципального района </w:t>
            </w:r>
          </w:p>
          <w:p w:rsidR="00101BA3" w:rsidRPr="00CB05BA" w:rsidRDefault="00101BA3" w:rsidP="00767620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05BA">
              <w:rPr>
                <w:rFonts w:ascii="Times New Roman" w:hAnsi="Times New Roman"/>
                <w:color w:val="000000"/>
                <w:sz w:val="26"/>
                <w:szCs w:val="26"/>
              </w:rPr>
              <w:t>Хабаровского края от 03.02.2021 № 55</w:t>
            </w:r>
          </w:p>
          <w:p w:rsidR="00101BA3" w:rsidRPr="00CB05BA" w:rsidRDefault="00101BA3" w:rsidP="0076762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01BA3" w:rsidRPr="00900164" w:rsidRDefault="00101BA3" w:rsidP="00101BA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101BA3" w:rsidRPr="00900164" w:rsidRDefault="00101BA3" w:rsidP="00101BA3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001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ФОРМА</w:t>
      </w:r>
    </w:p>
    <w:p w:rsidR="00101BA3" w:rsidRPr="00900164" w:rsidRDefault="00101BA3" w:rsidP="00101BA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01BA3" w:rsidRPr="00900164" w:rsidTr="00767620">
        <w:tc>
          <w:tcPr>
            <w:tcW w:w="4785" w:type="dxa"/>
            <w:shd w:val="clear" w:color="auto" w:fill="auto"/>
          </w:tcPr>
          <w:p w:rsidR="00101BA3" w:rsidRPr="00900164" w:rsidRDefault="00101BA3" w:rsidP="007676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101BA3" w:rsidRPr="00900164" w:rsidRDefault="00101BA3" w:rsidP="0076762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Главе городского поселения </w:t>
            </w:r>
          </w:p>
          <w:p w:rsidR="00101BA3" w:rsidRPr="00900164" w:rsidRDefault="00101BA3" w:rsidP="007676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«Город Амурск»</w:t>
            </w:r>
          </w:p>
          <w:p w:rsidR="00101BA3" w:rsidRPr="00900164" w:rsidRDefault="00101BA3" w:rsidP="007676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от ______________________</w:t>
            </w:r>
          </w:p>
          <w:p w:rsidR="00101BA3" w:rsidRPr="00900164" w:rsidRDefault="00101BA3" w:rsidP="007676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</w:t>
            </w:r>
          </w:p>
        </w:tc>
      </w:tr>
    </w:tbl>
    <w:p w:rsidR="00101BA3" w:rsidRPr="00900164" w:rsidRDefault="00101BA3" w:rsidP="00101BA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101BA3" w:rsidRPr="00900164" w:rsidRDefault="00101BA3" w:rsidP="00101BA3">
      <w:pPr>
        <w:pStyle w:val="ConsPlusNonformat"/>
        <w:jc w:val="right"/>
        <w:rPr>
          <w:color w:val="000000"/>
          <w:sz w:val="24"/>
          <w:szCs w:val="24"/>
        </w:rPr>
      </w:pPr>
      <w:r w:rsidRPr="00900164">
        <w:rPr>
          <w:color w:val="000000"/>
        </w:rPr>
        <w:t xml:space="preserve">              </w:t>
      </w:r>
    </w:p>
    <w:p w:rsidR="00101BA3" w:rsidRPr="00900164" w:rsidRDefault="00101BA3" w:rsidP="00101BA3">
      <w:pPr>
        <w:pStyle w:val="ConsPlusNonformat"/>
        <w:jc w:val="both"/>
        <w:rPr>
          <w:color w:val="000000"/>
        </w:rPr>
      </w:pPr>
    </w:p>
    <w:p w:rsidR="00101BA3" w:rsidRPr="00900164" w:rsidRDefault="00101BA3" w:rsidP="00101BA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164"/>
      <w:bookmarkEnd w:id="0"/>
      <w:r w:rsidRPr="00900164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101BA3" w:rsidRPr="00900164" w:rsidRDefault="00101BA3" w:rsidP="00101BA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0164">
        <w:rPr>
          <w:rFonts w:ascii="Times New Roman" w:hAnsi="Times New Roman"/>
          <w:color w:val="000000"/>
          <w:sz w:val="28"/>
          <w:szCs w:val="28"/>
        </w:rPr>
        <w:t>на участие в конкурсном отборе</w:t>
      </w:r>
      <w:r w:rsidRPr="00900164">
        <w:rPr>
          <w:rFonts w:ascii="Times New Roman" w:hAnsi="Times New Roman" w:cs="Times New Roman"/>
          <w:color w:val="000000"/>
          <w:sz w:val="28"/>
          <w:szCs w:val="28"/>
        </w:rPr>
        <w:t xml:space="preserve"> по предоставлению субсидии из бюджета городского поселения «Город Амурск» на поддержку </w:t>
      </w:r>
      <w:proofErr w:type="gramStart"/>
      <w:r w:rsidRPr="00900164">
        <w:rPr>
          <w:rFonts w:ascii="Times New Roman" w:hAnsi="Times New Roman" w:cs="Times New Roman"/>
          <w:color w:val="000000"/>
          <w:sz w:val="28"/>
          <w:szCs w:val="28"/>
        </w:rPr>
        <w:t>садоводческих</w:t>
      </w:r>
      <w:proofErr w:type="gramEnd"/>
      <w:r w:rsidRPr="00900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1BA3" w:rsidRPr="00900164" w:rsidRDefault="00101BA3" w:rsidP="00101BA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0164">
        <w:rPr>
          <w:rFonts w:ascii="Times New Roman" w:hAnsi="Times New Roman" w:cs="Times New Roman"/>
          <w:color w:val="000000"/>
          <w:sz w:val="28"/>
          <w:szCs w:val="28"/>
        </w:rPr>
        <w:t>и огороднических некоммерческих товар</w:t>
      </w:r>
      <w:r w:rsidRPr="0090016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0164">
        <w:rPr>
          <w:rFonts w:ascii="Times New Roman" w:hAnsi="Times New Roman" w:cs="Times New Roman"/>
          <w:color w:val="000000"/>
          <w:sz w:val="28"/>
          <w:szCs w:val="28"/>
        </w:rPr>
        <w:t xml:space="preserve">ществ </w:t>
      </w:r>
    </w:p>
    <w:p w:rsidR="00101BA3" w:rsidRPr="00900164" w:rsidRDefault="00101BA3" w:rsidP="00101BA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0164">
        <w:rPr>
          <w:rFonts w:ascii="Times New Roman" w:hAnsi="Times New Roman" w:cs="Times New Roman"/>
          <w:color w:val="000000"/>
          <w:sz w:val="28"/>
          <w:szCs w:val="28"/>
        </w:rPr>
        <w:t>в _______ году</w:t>
      </w:r>
    </w:p>
    <w:p w:rsidR="00101BA3" w:rsidRPr="00900164" w:rsidRDefault="00101BA3" w:rsidP="00101BA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1BA3" w:rsidRPr="00900164" w:rsidRDefault="00101BA3" w:rsidP="00101BA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1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101BA3" w:rsidRPr="00900164" w:rsidRDefault="00101BA3" w:rsidP="00101BA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1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(наименование СНТ)</w:t>
      </w:r>
    </w:p>
    <w:p w:rsidR="00101BA3" w:rsidRPr="00900164" w:rsidRDefault="00101BA3" w:rsidP="00101B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164">
        <w:rPr>
          <w:rFonts w:ascii="Times New Roman" w:hAnsi="Times New Roman" w:cs="Times New Roman"/>
          <w:color w:val="000000"/>
          <w:sz w:val="28"/>
          <w:szCs w:val="28"/>
        </w:rPr>
        <w:t>в лице председателя</w:t>
      </w:r>
    </w:p>
    <w:p w:rsidR="00101BA3" w:rsidRPr="00900164" w:rsidRDefault="00101BA3" w:rsidP="00101BA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1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101BA3" w:rsidRPr="00900164" w:rsidRDefault="00101BA3" w:rsidP="00101BA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0164">
        <w:rPr>
          <w:rFonts w:ascii="Times New Roman" w:hAnsi="Times New Roman" w:cs="Times New Roman"/>
          <w:color w:val="000000"/>
          <w:sz w:val="28"/>
          <w:szCs w:val="28"/>
        </w:rPr>
        <w:t>действующего</w:t>
      </w:r>
      <w:proofErr w:type="gramEnd"/>
      <w:r w:rsidRPr="00900164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</w:t>
      </w:r>
    </w:p>
    <w:p w:rsidR="00101BA3" w:rsidRPr="00900164" w:rsidRDefault="00101BA3" w:rsidP="00101BA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1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101BA3" w:rsidRPr="00900164" w:rsidRDefault="00101BA3" w:rsidP="00101BA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1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101BA3" w:rsidRPr="00900164" w:rsidRDefault="00101BA3" w:rsidP="00101BA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0164">
        <w:rPr>
          <w:rFonts w:ascii="Times New Roman" w:hAnsi="Times New Roman" w:cs="Times New Roman"/>
          <w:color w:val="000000"/>
          <w:sz w:val="24"/>
          <w:szCs w:val="24"/>
        </w:rPr>
        <w:t>(номер и дата свидетельства о государственной регистрации, реквизиты</w:t>
      </w:r>
      <w:proofErr w:type="gramEnd"/>
    </w:p>
    <w:p w:rsidR="00101BA3" w:rsidRPr="00900164" w:rsidRDefault="00101BA3" w:rsidP="00101BA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0164">
        <w:rPr>
          <w:rFonts w:ascii="Times New Roman" w:hAnsi="Times New Roman" w:cs="Times New Roman"/>
          <w:color w:val="000000"/>
          <w:sz w:val="24"/>
          <w:szCs w:val="24"/>
        </w:rPr>
        <w:t>доверенности или иного документа, удостоверяющего полномочия)</w:t>
      </w:r>
    </w:p>
    <w:p w:rsidR="00101BA3" w:rsidRPr="00900164" w:rsidRDefault="00101BA3" w:rsidP="00101BA3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164">
        <w:rPr>
          <w:rFonts w:ascii="Times New Roman" w:hAnsi="Times New Roman" w:cs="Times New Roman"/>
          <w:color w:val="000000"/>
          <w:sz w:val="28"/>
          <w:szCs w:val="28"/>
        </w:rPr>
        <w:t>Прошу принять настоящее заявление на участие в конкурсном отборе по предоставлению субсидии на поддержку садоводческих, огороднических некоммерческих товариществ в сумме</w:t>
      </w:r>
      <w:r w:rsidRPr="00900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1BA3" w:rsidRPr="00900164" w:rsidRDefault="00101BA3" w:rsidP="00101BA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1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01BA3" w:rsidRPr="00900164" w:rsidRDefault="00101BA3" w:rsidP="00101BA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164">
        <w:rPr>
          <w:rFonts w:ascii="Times New Roman" w:hAnsi="Times New Roman" w:cs="Times New Roman"/>
          <w:color w:val="000000"/>
          <w:sz w:val="28"/>
          <w:szCs w:val="28"/>
        </w:rPr>
        <w:t>на следующие цели</w:t>
      </w:r>
      <w:r w:rsidRPr="00900164">
        <w:rPr>
          <w:rFonts w:ascii="Times New Roman" w:hAnsi="Times New Roman" w:cs="Times New Roman"/>
          <w:color w:val="000000"/>
          <w:sz w:val="24"/>
          <w:szCs w:val="24"/>
        </w:rPr>
        <w:t>:______________________________________________________</w:t>
      </w:r>
    </w:p>
    <w:p w:rsidR="00101BA3" w:rsidRPr="00900164" w:rsidRDefault="00101BA3" w:rsidP="00101BA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16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00164">
        <w:rPr>
          <w:rFonts w:ascii="Times New Roman" w:hAnsi="Times New Roman" w:cs="Times New Roman"/>
          <w:i/>
          <w:color w:val="000000"/>
          <w:sz w:val="24"/>
          <w:szCs w:val="24"/>
        </w:rPr>
        <w:t>указывается</w:t>
      </w:r>
      <w:r w:rsidRPr="00900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164">
        <w:rPr>
          <w:rFonts w:ascii="Times New Roman" w:hAnsi="Times New Roman"/>
          <w:i/>
          <w:color w:val="000000"/>
          <w:sz w:val="24"/>
          <w:szCs w:val="24"/>
        </w:rPr>
        <w:t xml:space="preserve">соответствующий вид затрат: </w:t>
      </w:r>
      <w:r w:rsidRPr="00900164">
        <w:rPr>
          <w:rFonts w:ascii="Times New Roman" w:hAnsi="Times New Roman" w:cs="Times New Roman"/>
          <w:i/>
          <w:color w:val="000000"/>
          <w:sz w:val="24"/>
          <w:szCs w:val="24"/>
        </w:rPr>
        <w:t>на инженерное обеспечение территорий СНТ, на технологическое присоединение к расположенным за пределами территории СНТ линиям электроснабжения, водоснабжения и в</w:t>
      </w:r>
      <w:r w:rsidRPr="00900164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00164">
        <w:rPr>
          <w:rFonts w:ascii="Times New Roman" w:hAnsi="Times New Roman" w:cs="Times New Roman"/>
          <w:i/>
          <w:color w:val="000000"/>
          <w:sz w:val="24"/>
          <w:szCs w:val="24"/>
        </w:rPr>
        <w:t>доотведения, на благоустройство земельных участков общего назначения в границах СНТ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F29F3">
        <w:rPr>
          <w:rFonts w:ascii="Times New Roman" w:hAnsi="Times New Roman" w:cs="Times New Roman"/>
          <w:i/>
          <w:color w:val="000000"/>
          <w:sz w:val="24"/>
          <w:szCs w:val="24"/>
        </w:rPr>
        <w:t>обеспечение первичных мер пожарной безопасности в границах СНТ</w:t>
      </w:r>
      <w:r w:rsidRPr="00900164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01BA3" w:rsidRPr="00900164" w:rsidRDefault="00101BA3" w:rsidP="00101BA3">
      <w:pPr>
        <w:pStyle w:val="ConsPlusNormal"/>
        <w:jc w:val="both"/>
        <w:rPr>
          <w:color w:val="000000"/>
        </w:rPr>
      </w:pPr>
    </w:p>
    <w:p w:rsidR="00101BA3" w:rsidRPr="00900164" w:rsidRDefault="00101BA3" w:rsidP="00101BA3">
      <w:pPr>
        <w:pStyle w:val="ConsPlusNormal"/>
        <w:ind w:firstLine="709"/>
        <w:jc w:val="both"/>
        <w:rPr>
          <w:color w:val="000000"/>
        </w:rPr>
      </w:pPr>
      <w:r w:rsidRPr="00900164">
        <w:rPr>
          <w:color w:val="000000"/>
        </w:rPr>
        <w:t xml:space="preserve">С Порядком </w:t>
      </w:r>
      <w:r w:rsidRPr="00900164">
        <w:rPr>
          <w:color w:val="000000"/>
          <w:szCs w:val="28"/>
        </w:rPr>
        <w:t>предоставления субсидий на поддержку садоводческих, огороднических некоммерческих товариществ городского п</w:t>
      </w:r>
      <w:r w:rsidRPr="00900164">
        <w:rPr>
          <w:color w:val="000000"/>
          <w:szCs w:val="28"/>
        </w:rPr>
        <w:t>о</w:t>
      </w:r>
      <w:r w:rsidRPr="00900164">
        <w:rPr>
          <w:color w:val="000000"/>
          <w:szCs w:val="28"/>
        </w:rPr>
        <w:t xml:space="preserve">селения «Город </w:t>
      </w:r>
      <w:r w:rsidRPr="00900164">
        <w:rPr>
          <w:color w:val="000000"/>
          <w:szCs w:val="28"/>
        </w:rPr>
        <w:lastRenderedPageBreak/>
        <w:t>Амурск» Амурского муниципального района Хабаровского края (далее - Порядок)</w:t>
      </w:r>
      <w:r w:rsidRPr="00900164">
        <w:rPr>
          <w:color w:val="000000"/>
        </w:rPr>
        <w:t xml:space="preserve"> ознакомлен и представляю  необходимые докуме</w:t>
      </w:r>
      <w:r w:rsidRPr="00900164">
        <w:rPr>
          <w:color w:val="000000"/>
        </w:rPr>
        <w:t>н</w:t>
      </w:r>
      <w:r w:rsidRPr="00900164">
        <w:rPr>
          <w:color w:val="000000"/>
        </w:rPr>
        <w:t>ты.</w:t>
      </w:r>
    </w:p>
    <w:p w:rsidR="00101BA3" w:rsidRPr="00900164" w:rsidRDefault="00101BA3" w:rsidP="00101BA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001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Настоящим заявлением подтверждаю:</w:t>
      </w:r>
    </w:p>
    <w:p w:rsidR="00101BA3" w:rsidRPr="00900164" w:rsidRDefault="00101BA3" w:rsidP="00101BA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001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отсутствие факта получения средств из бюджета городского посел</w:t>
      </w:r>
      <w:r w:rsidRPr="009001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</w:t>
      </w:r>
      <w:r w:rsidRPr="009001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ния «Город Амурск» на основании иных нормативных правовых актов на ц</w:t>
      </w:r>
      <w:r w:rsidRPr="009001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</w:t>
      </w:r>
      <w:r w:rsidRPr="009001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ли, указанные в пункте 1.2 Порядка </w:t>
      </w:r>
      <w:r w:rsidRPr="00705564">
        <w:rPr>
          <w:rFonts w:ascii="Times New Roman" w:hAnsi="Times New Roman"/>
          <w:color w:val="000000"/>
          <w:sz w:val="28"/>
          <w:szCs w:val="28"/>
        </w:rPr>
        <w:t>по состоянию на дату подачи заявления на участие в конкурсном отборе</w:t>
      </w:r>
      <w:r w:rsidRPr="009001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в котором предоставляются докуме</w:t>
      </w:r>
      <w:r w:rsidRPr="009001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</w:t>
      </w:r>
      <w:r w:rsidRPr="009001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ты;</w:t>
      </w:r>
    </w:p>
    <w:p w:rsidR="00101BA3" w:rsidRPr="00900164" w:rsidRDefault="00101BA3" w:rsidP="00101BA3">
      <w:pPr>
        <w:autoSpaceDE w:val="0"/>
        <w:autoSpaceDN w:val="0"/>
        <w:adjustRightInd w:val="0"/>
        <w:ind w:firstLine="708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00164">
        <w:rPr>
          <w:rFonts w:ascii="Times New Roman" w:hAnsi="Times New Roman"/>
          <w:color w:val="000000"/>
          <w:sz w:val="28"/>
          <w:szCs w:val="28"/>
        </w:rPr>
        <w:t>- соответствие условиям, целям и порядка предоставления субсидии.</w:t>
      </w:r>
    </w:p>
    <w:p w:rsidR="00101BA3" w:rsidRPr="00900164" w:rsidRDefault="00101BA3" w:rsidP="00101BA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001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Настоящим заявлением гарантирую достоверность представленных сведений и документов, а также выражаю согласие:</w:t>
      </w:r>
    </w:p>
    <w:p w:rsidR="00101BA3" w:rsidRPr="00900164" w:rsidRDefault="00101BA3" w:rsidP="00101BA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001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на осуществление главным распорядителем бюджетных средств и органами муниципального финансового контроля в установленном законод</w:t>
      </w:r>
      <w:r w:rsidRPr="009001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</w:t>
      </w:r>
      <w:r w:rsidRPr="009001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тельством порядке проверок соблюдения получателем условий и порядка предоставления субс</w:t>
      </w:r>
      <w:r w:rsidRPr="009001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</w:t>
      </w:r>
      <w:r w:rsidRPr="009001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дий;</w:t>
      </w:r>
    </w:p>
    <w:p w:rsidR="00101BA3" w:rsidRPr="00900164" w:rsidRDefault="00101BA3" w:rsidP="00101BA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00164">
        <w:rPr>
          <w:rFonts w:ascii="Times New Roman" w:hAnsi="Times New Roman"/>
          <w:color w:val="000000"/>
          <w:sz w:val="28"/>
          <w:szCs w:val="28"/>
        </w:rPr>
        <w:t xml:space="preserve">на публикацию (размещение) в информационно-телекоммуникационной 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00164">
        <w:rPr>
          <w:rFonts w:ascii="Times New Roman" w:hAnsi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00164">
        <w:rPr>
          <w:rFonts w:ascii="Times New Roman" w:hAnsi="Times New Roman"/>
          <w:color w:val="000000"/>
          <w:sz w:val="28"/>
          <w:szCs w:val="28"/>
        </w:rPr>
        <w:t xml:space="preserve"> информации как об участнике конкурсного отбора, о подаваемом предложении (заявке), иной и</w:t>
      </w:r>
      <w:r w:rsidRPr="00900164">
        <w:rPr>
          <w:rFonts w:ascii="Times New Roman" w:hAnsi="Times New Roman"/>
          <w:color w:val="000000"/>
          <w:sz w:val="28"/>
          <w:szCs w:val="28"/>
        </w:rPr>
        <w:t>н</w:t>
      </w:r>
      <w:r w:rsidRPr="00900164">
        <w:rPr>
          <w:rFonts w:ascii="Times New Roman" w:hAnsi="Times New Roman"/>
          <w:color w:val="000000"/>
          <w:sz w:val="28"/>
          <w:szCs w:val="28"/>
        </w:rPr>
        <w:t>формации как об участнике конкурсного отбора, связанной с соответствующим отбором;</w:t>
      </w:r>
    </w:p>
    <w:p w:rsidR="00101BA3" w:rsidRPr="00900164" w:rsidRDefault="00101BA3" w:rsidP="00101BA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001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на обработку персональных данных в соответствии с законодательством Ро</w:t>
      </w:r>
      <w:r w:rsidRPr="009001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</w:t>
      </w:r>
      <w:r w:rsidRPr="009001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сийской Федерации.</w:t>
      </w:r>
    </w:p>
    <w:p w:rsidR="00101BA3" w:rsidRPr="00900164" w:rsidRDefault="00101BA3" w:rsidP="00101BA3">
      <w:pPr>
        <w:pStyle w:val="ConsPlusNormal"/>
        <w:jc w:val="both"/>
        <w:rPr>
          <w:color w:val="000000"/>
        </w:rPr>
      </w:pPr>
    </w:p>
    <w:p w:rsidR="00101BA3" w:rsidRPr="00900164" w:rsidRDefault="00101BA3" w:rsidP="00101BA3">
      <w:pPr>
        <w:pStyle w:val="ConsPlusNormal"/>
        <w:ind w:firstLine="540"/>
        <w:jc w:val="both"/>
        <w:rPr>
          <w:color w:val="000000"/>
        </w:rPr>
      </w:pPr>
      <w:r w:rsidRPr="00900164">
        <w:rPr>
          <w:color w:val="000000"/>
        </w:rPr>
        <w:t>Перечень представленных документов:</w:t>
      </w:r>
    </w:p>
    <w:p w:rsidR="00101BA3" w:rsidRPr="00900164" w:rsidRDefault="00101BA3" w:rsidP="00101BA3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1"/>
        <w:gridCol w:w="1418"/>
      </w:tblGrid>
      <w:tr w:rsidR="00101BA3" w:rsidRPr="00900164" w:rsidTr="00767620">
        <w:tc>
          <w:tcPr>
            <w:tcW w:w="629" w:type="dxa"/>
          </w:tcPr>
          <w:p w:rsidR="00101BA3" w:rsidRPr="00900164" w:rsidRDefault="00101BA3" w:rsidP="00767620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900164">
              <w:rPr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90016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0016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101BA3" w:rsidRPr="00900164" w:rsidRDefault="00101BA3" w:rsidP="00767620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900164"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8" w:type="dxa"/>
          </w:tcPr>
          <w:p w:rsidR="00101BA3" w:rsidRPr="00900164" w:rsidRDefault="00101BA3" w:rsidP="00767620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900164">
              <w:rPr>
                <w:color w:val="000000"/>
                <w:sz w:val="24"/>
                <w:szCs w:val="24"/>
              </w:rPr>
              <w:t>Количество страниц</w:t>
            </w:r>
          </w:p>
        </w:tc>
      </w:tr>
      <w:tr w:rsidR="00101BA3" w:rsidRPr="00900164" w:rsidTr="00767620">
        <w:tc>
          <w:tcPr>
            <w:tcW w:w="629" w:type="dxa"/>
          </w:tcPr>
          <w:p w:rsidR="00101BA3" w:rsidRPr="00900164" w:rsidRDefault="00101BA3" w:rsidP="00767620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0016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01BA3" w:rsidRPr="00900164" w:rsidRDefault="00101BA3" w:rsidP="00767620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BA3" w:rsidRPr="00900164" w:rsidRDefault="00101BA3" w:rsidP="00767620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</w:tr>
      <w:tr w:rsidR="00101BA3" w:rsidRPr="00900164" w:rsidTr="00767620">
        <w:tc>
          <w:tcPr>
            <w:tcW w:w="629" w:type="dxa"/>
          </w:tcPr>
          <w:p w:rsidR="00101BA3" w:rsidRPr="00900164" w:rsidRDefault="00101BA3" w:rsidP="00767620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0016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01BA3" w:rsidRPr="00900164" w:rsidRDefault="00101BA3" w:rsidP="00767620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BA3" w:rsidRPr="00900164" w:rsidRDefault="00101BA3" w:rsidP="00767620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</w:tr>
      <w:tr w:rsidR="00101BA3" w:rsidRPr="00900164" w:rsidTr="00767620">
        <w:tc>
          <w:tcPr>
            <w:tcW w:w="629" w:type="dxa"/>
          </w:tcPr>
          <w:p w:rsidR="00101BA3" w:rsidRPr="00900164" w:rsidRDefault="00101BA3" w:rsidP="00767620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00164">
              <w:rPr>
                <w:color w:val="000000"/>
                <w:sz w:val="24"/>
                <w:szCs w:val="24"/>
              </w:rPr>
              <w:t>….</w:t>
            </w:r>
          </w:p>
        </w:tc>
        <w:tc>
          <w:tcPr>
            <w:tcW w:w="7371" w:type="dxa"/>
          </w:tcPr>
          <w:p w:rsidR="00101BA3" w:rsidRPr="00900164" w:rsidRDefault="00101BA3" w:rsidP="00767620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BA3" w:rsidRPr="00900164" w:rsidRDefault="00101BA3" w:rsidP="00767620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</w:tr>
      <w:tr w:rsidR="00101BA3" w:rsidRPr="00900164" w:rsidTr="00767620">
        <w:tc>
          <w:tcPr>
            <w:tcW w:w="629" w:type="dxa"/>
          </w:tcPr>
          <w:p w:rsidR="00101BA3" w:rsidRPr="00900164" w:rsidRDefault="00101BA3" w:rsidP="00767620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1BA3" w:rsidRPr="00900164" w:rsidRDefault="00101BA3" w:rsidP="00767620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BA3" w:rsidRPr="00900164" w:rsidRDefault="00101BA3" w:rsidP="00767620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</w:tr>
    </w:tbl>
    <w:p w:rsidR="00101BA3" w:rsidRPr="00900164" w:rsidRDefault="00101BA3" w:rsidP="00101BA3">
      <w:pPr>
        <w:pStyle w:val="ConsPlusNormal"/>
        <w:spacing w:before="280"/>
        <w:ind w:firstLine="540"/>
        <w:jc w:val="both"/>
        <w:rPr>
          <w:color w:val="000000"/>
        </w:rPr>
      </w:pPr>
    </w:p>
    <w:p w:rsidR="00101BA3" w:rsidRPr="00900164" w:rsidRDefault="00101BA3" w:rsidP="00101BA3">
      <w:pPr>
        <w:pStyle w:val="ConsPlusNonformat"/>
        <w:spacing w:before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164">
        <w:rPr>
          <w:rFonts w:ascii="Times New Roman" w:hAnsi="Times New Roman" w:cs="Times New Roman"/>
          <w:color w:val="000000"/>
          <w:sz w:val="28"/>
          <w:szCs w:val="28"/>
        </w:rPr>
        <w:t>Председатель СНТ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164">
        <w:rPr>
          <w:rFonts w:ascii="Times New Roman" w:hAnsi="Times New Roman" w:cs="Times New Roman"/>
          <w:color w:val="000000"/>
          <w:sz w:val="24"/>
          <w:szCs w:val="24"/>
        </w:rPr>
        <w:t>____________________               _____________________________</w:t>
      </w:r>
    </w:p>
    <w:p w:rsidR="00101BA3" w:rsidRPr="00900164" w:rsidRDefault="00101BA3" w:rsidP="00101BA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900164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                                       (расшифровка подп</w:t>
      </w:r>
      <w:r w:rsidRPr="0090016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0164">
        <w:rPr>
          <w:rFonts w:ascii="Times New Roman" w:hAnsi="Times New Roman" w:cs="Times New Roman"/>
          <w:color w:val="000000"/>
          <w:sz w:val="24"/>
          <w:szCs w:val="24"/>
        </w:rPr>
        <w:t>си)</w:t>
      </w:r>
    </w:p>
    <w:p w:rsidR="00101BA3" w:rsidRPr="00900164" w:rsidRDefault="00101BA3" w:rsidP="00101BA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1BA3" w:rsidRDefault="00101BA3" w:rsidP="00101BA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164">
        <w:rPr>
          <w:rFonts w:ascii="Times New Roman" w:hAnsi="Times New Roman" w:cs="Times New Roman"/>
          <w:color w:val="000000"/>
          <w:sz w:val="28"/>
          <w:szCs w:val="28"/>
        </w:rPr>
        <w:t>М.П.</w:t>
      </w:r>
      <w:r w:rsidRPr="00900164">
        <w:rPr>
          <w:rFonts w:ascii="Times New Roman" w:hAnsi="Times New Roman" w:cs="Times New Roman"/>
          <w:color w:val="000000"/>
          <w:sz w:val="24"/>
          <w:szCs w:val="24"/>
        </w:rPr>
        <w:t xml:space="preserve">  (при наличии</w:t>
      </w:r>
      <w:r w:rsidRPr="00900164">
        <w:rPr>
          <w:rFonts w:ascii="Times New Roman" w:hAnsi="Times New Roman" w:cs="Times New Roman"/>
          <w:color w:val="000000"/>
          <w:sz w:val="28"/>
          <w:szCs w:val="28"/>
        </w:rPr>
        <w:t>)                                                    «___» ____________ 20__ г</w:t>
      </w:r>
      <w:r w:rsidRPr="009001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1BA3" w:rsidRDefault="00101BA3" w:rsidP="00101BA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1BA3" w:rsidRDefault="00101BA3" w:rsidP="00101BA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1BA3" w:rsidRDefault="00101BA3" w:rsidP="00101BA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101BA3" w:rsidRDefault="00101BA3" w:rsidP="00101BA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3C78" w:rsidRDefault="003B3C78" w:rsidP="00CB06F0">
      <w:pPr>
        <w:pStyle w:val="ConsPlusNonformat"/>
        <w:jc w:val="both"/>
      </w:pPr>
      <w:bookmarkStart w:id="1" w:name="_GoBack"/>
      <w:bookmarkEnd w:id="1"/>
    </w:p>
    <w:sectPr w:rsidR="003B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81"/>
    <w:rsid w:val="00063BF0"/>
    <w:rsid w:val="00101BA3"/>
    <w:rsid w:val="00210D64"/>
    <w:rsid w:val="003B3C78"/>
    <w:rsid w:val="00873D5C"/>
    <w:rsid w:val="00931A81"/>
    <w:rsid w:val="00CB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1A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1A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A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31A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1A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1A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A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31A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2022-07-06T00:24:00Z</dcterms:created>
  <dcterms:modified xsi:type="dcterms:W3CDTF">2024-09-18T01:25:00Z</dcterms:modified>
</cp:coreProperties>
</file>